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C1" w:rsidRPr="00EB19B0" w:rsidRDefault="00EB19B0" w:rsidP="00286294">
      <w:pPr>
        <w:jc w:val="center"/>
        <w:rPr>
          <w:b/>
          <w:sz w:val="32"/>
          <w:szCs w:val="32"/>
        </w:rPr>
      </w:pPr>
      <w:r w:rsidRPr="00EB19B0">
        <w:rPr>
          <w:b/>
          <w:sz w:val="32"/>
          <w:szCs w:val="32"/>
        </w:rPr>
        <w:t>Перечень многоквартирных домов находящи</w:t>
      </w:r>
      <w:r w:rsidR="006D6323">
        <w:rPr>
          <w:b/>
          <w:sz w:val="32"/>
          <w:szCs w:val="32"/>
        </w:rPr>
        <w:t>х</w:t>
      </w:r>
      <w:r w:rsidRPr="00EB19B0">
        <w:rPr>
          <w:b/>
          <w:sz w:val="32"/>
          <w:szCs w:val="32"/>
        </w:rPr>
        <w:t>ся в управлении</w:t>
      </w:r>
    </w:p>
    <w:p w:rsidR="00EB19B0" w:rsidRDefault="00EB19B0" w:rsidP="00EB19B0">
      <w:pPr>
        <w:jc w:val="center"/>
        <w:rPr>
          <w:b/>
          <w:sz w:val="32"/>
          <w:szCs w:val="32"/>
        </w:rPr>
      </w:pPr>
      <w:r w:rsidRPr="00EB19B0">
        <w:rPr>
          <w:b/>
          <w:sz w:val="32"/>
          <w:szCs w:val="32"/>
        </w:rPr>
        <w:t>ООО « Я</w:t>
      </w:r>
      <w:r w:rsidR="006D6323">
        <w:rPr>
          <w:b/>
          <w:sz w:val="32"/>
          <w:szCs w:val="32"/>
        </w:rPr>
        <w:t>се</w:t>
      </w:r>
      <w:r w:rsidRPr="00EB19B0">
        <w:rPr>
          <w:b/>
          <w:sz w:val="32"/>
          <w:szCs w:val="32"/>
        </w:rPr>
        <w:t>нковская Управляющая компания»</w:t>
      </w:r>
    </w:p>
    <w:p w:rsidR="00A22F71" w:rsidRPr="00EB19B0" w:rsidRDefault="00881B48" w:rsidP="00EB19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 </w:t>
      </w:r>
      <w:proofErr w:type="gramStart"/>
      <w:r>
        <w:rPr>
          <w:b/>
          <w:sz w:val="32"/>
          <w:szCs w:val="32"/>
        </w:rPr>
        <w:t>предоставлении</w:t>
      </w:r>
      <w:proofErr w:type="gramEnd"/>
      <w:r>
        <w:rPr>
          <w:b/>
          <w:sz w:val="32"/>
          <w:szCs w:val="32"/>
        </w:rPr>
        <w:t xml:space="preserve"> лицензии на осуществлении предпринимательской деятельности по управлению многоквартирными домами</w:t>
      </w:r>
    </w:p>
    <w:p w:rsidR="00EB19B0" w:rsidRDefault="00EB19B0" w:rsidP="00EB19B0"/>
    <w:tbl>
      <w:tblPr>
        <w:tblStyle w:val="a3"/>
        <w:tblW w:w="9135" w:type="dxa"/>
        <w:tblInd w:w="-176" w:type="dxa"/>
        <w:tblLook w:val="04A0" w:firstRow="1" w:lastRow="0" w:firstColumn="1" w:lastColumn="0" w:noHBand="0" w:noVBand="1"/>
      </w:tblPr>
      <w:tblGrid>
        <w:gridCol w:w="710"/>
        <w:gridCol w:w="2693"/>
        <w:gridCol w:w="850"/>
        <w:gridCol w:w="1464"/>
        <w:gridCol w:w="1371"/>
        <w:gridCol w:w="2047"/>
      </w:tblGrid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 xml:space="preserve">№ </w:t>
            </w:r>
            <w:proofErr w:type="gramStart"/>
            <w:r w:rsidRPr="00EB19B0">
              <w:rPr>
                <w:sz w:val="28"/>
                <w:szCs w:val="28"/>
              </w:rPr>
              <w:t>п</w:t>
            </w:r>
            <w:proofErr w:type="gramEnd"/>
            <w:r w:rsidRPr="00EB19B0"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Адрес дома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№ дома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Год постройки</w:t>
            </w:r>
          </w:p>
        </w:tc>
        <w:tc>
          <w:tcPr>
            <w:tcW w:w="1371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2047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какого времени в управлении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proofErr w:type="gramStart"/>
            <w:r w:rsidRPr="00EB19B0">
              <w:rPr>
                <w:sz w:val="28"/>
                <w:szCs w:val="28"/>
              </w:rPr>
              <w:t>М-н</w:t>
            </w:r>
            <w:proofErr w:type="gramEnd"/>
            <w:r w:rsidRPr="00EB19B0">
              <w:rPr>
                <w:sz w:val="28"/>
                <w:szCs w:val="28"/>
              </w:rPr>
              <w:t xml:space="preserve"> « Юбилейный»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1981</w:t>
            </w:r>
          </w:p>
        </w:tc>
        <w:tc>
          <w:tcPr>
            <w:tcW w:w="1371" w:type="dxa"/>
          </w:tcPr>
          <w:p w:rsidR="000D5278" w:rsidRPr="00EB19B0" w:rsidRDefault="000D5278" w:rsidP="000D527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 xml:space="preserve">1310,30 </w:t>
            </w:r>
          </w:p>
        </w:tc>
        <w:tc>
          <w:tcPr>
            <w:tcW w:w="2047" w:type="dxa"/>
          </w:tcPr>
          <w:p w:rsidR="000D5278" w:rsidRPr="00EB19B0" w:rsidRDefault="000D5278" w:rsidP="000D5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13.11.2009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proofErr w:type="gramStart"/>
            <w:r w:rsidRPr="00EB19B0">
              <w:rPr>
                <w:sz w:val="28"/>
                <w:szCs w:val="28"/>
              </w:rPr>
              <w:t>М-н</w:t>
            </w:r>
            <w:proofErr w:type="gramEnd"/>
            <w:r w:rsidRPr="00EB19B0">
              <w:rPr>
                <w:sz w:val="28"/>
                <w:szCs w:val="28"/>
              </w:rPr>
              <w:t xml:space="preserve"> « Юбилейный»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1981</w:t>
            </w:r>
          </w:p>
        </w:tc>
        <w:tc>
          <w:tcPr>
            <w:tcW w:w="1371" w:type="dxa"/>
          </w:tcPr>
          <w:p w:rsidR="000D5278" w:rsidRPr="00EB19B0" w:rsidRDefault="000D5278" w:rsidP="000D527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 xml:space="preserve">1386,70 </w:t>
            </w:r>
          </w:p>
        </w:tc>
        <w:tc>
          <w:tcPr>
            <w:tcW w:w="2047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13.11.2009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proofErr w:type="gramStart"/>
            <w:r w:rsidRPr="00EB19B0">
              <w:rPr>
                <w:sz w:val="28"/>
                <w:szCs w:val="28"/>
              </w:rPr>
              <w:t>М-н</w:t>
            </w:r>
            <w:proofErr w:type="gramEnd"/>
            <w:r w:rsidRPr="00EB19B0">
              <w:rPr>
                <w:sz w:val="28"/>
                <w:szCs w:val="28"/>
              </w:rPr>
              <w:t xml:space="preserve"> « Юбилейный»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3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1980</w:t>
            </w:r>
          </w:p>
        </w:tc>
        <w:tc>
          <w:tcPr>
            <w:tcW w:w="1371" w:type="dxa"/>
          </w:tcPr>
          <w:p w:rsidR="000D5278" w:rsidRPr="00EB19B0" w:rsidRDefault="000D5278" w:rsidP="000D527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 xml:space="preserve">566,10 </w:t>
            </w:r>
          </w:p>
        </w:tc>
        <w:tc>
          <w:tcPr>
            <w:tcW w:w="2047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13.11.2009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proofErr w:type="gramStart"/>
            <w:r w:rsidRPr="00EB19B0">
              <w:rPr>
                <w:sz w:val="28"/>
                <w:szCs w:val="28"/>
              </w:rPr>
              <w:t>М-н</w:t>
            </w:r>
            <w:proofErr w:type="gramEnd"/>
            <w:r w:rsidRPr="00EB19B0">
              <w:rPr>
                <w:sz w:val="28"/>
                <w:szCs w:val="28"/>
              </w:rPr>
              <w:t xml:space="preserve"> « Юбилейный»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1984</w:t>
            </w:r>
          </w:p>
        </w:tc>
        <w:tc>
          <w:tcPr>
            <w:tcW w:w="1371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593,70 </w:t>
            </w:r>
          </w:p>
        </w:tc>
        <w:tc>
          <w:tcPr>
            <w:tcW w:w="2047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13.11.2009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proofErr w:type="gramStart"/>
            <w:r w:rsidRPr="00EB19B0">
              <w:rPr>
                <w:sz w:val="28"/>
                <w:szCs w:val="28"/>
              </w:rPr>
              <w:t>М-н</w:t>
            </w:r>
            <w:proofErr w:type="gramEnd"/>
            <w:r w:rsidRPr="00EB19B0">
              <w:rPr>
                <w:sz w:val="28"/>
                <w:szCs w:val="28"/>
              </w:rPr>
              <w:t xml:space="preserve"> « Юбилейный»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6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1986</w:t>
            </w:r>
          </w:p>
        </w:tc>
        <w:tc>
          <w:tcPr>
            <w:tcW w:w="1371" w:type="dxa"/>
          </w:tcPr>
          <w:p w:rsidR="000D5278" w:rsidRPr="00EB19B0" w:rsidRDefault="000D5278" w:rsidP="000D5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821,80</w:t>
            </w:r>
            <w:r w:rsidRPr="00EB19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7" w:type="dxa"/>
          </w:tcPr>
          <w:p w:rsidR="000D5278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13.11.2009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proofErr w:type="gramStart"/>
            <w:r w:rsidRPr="00EB19B0">
              <w:rPr>
                <w:sz w:val="28"/>
                <w:szCs w:val="28"/>
              </w:rPr>
              <w:t>М-н</w:t>
            </w:r>
            <w:proofErr w:type="gramEnd"/>
            <w:r w:rsidRPr="00EB19B0">
              <w:rPr>
                <w:sz w:val="28"/>
                <w:szCs w:val="28"/>
              </w:rPr>
              <w:t xml:space="preserve"> « Юбилейный»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7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1981</w:t>
            </w:r>
          </w:p>
        </w:tc>
        <w:tc>
          <w:tcPr>
            <w:tcW w:w="1371" w:type="dxa"/>
          </w:tcPr>
          <w:p w:rsidR="000D5278" w:rsidRPr="00EB19B0" w:rsidRDefault="000D5278" w:rsidP="000D5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799,50</w:t>
            </w:r>
            <w:r w:rsidRPr="00EB19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7" w:type="dxa"/>
          </w:tcPr>
          <w:p w:rsidR="000D5278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13.11.2009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proofErr w:type="gramStart"/>
            <w:r w:rsidRPr="00EB19B0">
              <w:rPr>
                <w:sz w:val="28"/>
                <w:szCs w:val="28"/>
              </w:rPr>
              <w:t>М-н</w:t>
            </w:r>
            <w:proofErr w:type="gramEnd"/>
            <w:r w:rsidRPr="00EB19B0">
              <w:rPr>
                <w:sz w:val="28"/>
                <w:szCs w:val="28"/>
              </w:rPr>
              <w:t xml:space="preserve"> « Юбилейный»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9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1988</w:t>
            </w:r>
          </w:p>
        </w:tc>
        <w:tc>
          <w:tcPr>
            <w:tcW w:w="1371" w:type="dxa"/>
          </w:tcPr>
          <w:p w:rsidR="000D5278" w:rsidRPr="00EB19B0" w:rsidRDefault="000D5278" w:rsidP="000D5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560,6</w:t>
            </w:r>
            <w:r w:rsidRPr="00EB19B0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47" w:type="dxa"/>
          </w:tcPr>
          <w:p w:rsidR="000D5278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13.11.2009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proofErr w:type="gramStart"/>
            <w:r w:rsidRPr="00EB19B0">
              <w:rPr>
                <w:sz w:val="28"/>
                <w:szCs w:val="28"/>
              </w:rPr>
              <w:t>М-н</w:t>
            </w:r>
            <w:proofErr w:type="gramEnd"/>
            <w:r w:rsidRPr="00EB19B0">
              <w:rPr>
                <w:sz w:val="28"/>
                <w:szCs w:val="28"/>
              </w:rPr>
              <w:t xml:space="preserve"> « Юбилейный»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10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1988</w:t>
            </w:r>
          </w:p>
        </w:tc>
        <w:tc>
          <w:tcPr>
            <w:tcW w:w="1371" w:type="dxa"/>
          </w:tcPr>
          <w:p w:rsidR="000D5278" w:rsidRPr="00EB19B0" w:rsidRDefault="000D5278" w:rsidP="000D5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EB19B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,50</w:t>
            </w:r>
            <w:r w:rsidRPr="00EB19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7" w:type="dxa"/>
          </w:tcPr>
          <w:p w:rsidR="000D5278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13.11.2009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9.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proofErr w:type="gramStart"/>
            <w:r w:rsidRPr="00EB19B0">
              <w:rPr>
                <w:sz w:val="28"/>
                <w:szCs w:val="28"/>
              </w:rPr>
              <w:t>М-н</w:t>
            </w:r>
            <w:proofErr w:type="gramEnd"/>
            <w:r w:rsidRPr="00EB19B0">
              <w:rPr>
                <w:sz w:val="28"/>
                <w:szCs w:val="28"/>
              </w:rPr>
              <w:t xml:space="preserve"> « Юбилейный»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13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1990</w:t>
            </w:r>
          </w:p>
        </w:tc>
        <w:tc>
          <w:tcPr>
            <w:tcW w:w="1371" w:type="dxa"/>
          </w:tcPr>
          <w:p w:rsidR="000D5278" w:rsidRPr="00EB19B0" w:rsidRDefault="000D5278" w:rsidP="000D527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 xml:space="preserve">1309,20 </w:t>
            </w:r>
          </w:p>
        </w:tc>
        <w:tc>
          <w:tcPr>
            <w:tcW w:w="2047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13.11.2009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proofErr w:type="gramStart"/>
            <w:r w:rsidRPr="00EB19B0">
              <w:rPr>
                <w:sz w:val="28"/>
                <w:szCs w:val="28"/>
              </w:rPr>
              <w:t>М-н</w:t>
            </w:r>
            <w:proofErr w:type="gramEnd"/>
            <w:r w:rsidRPr="00EB19B0">
              <w:rPr>
                <w:sz w:val="28"/>
                <w:szCs w:val="28"/>
              </w:rPr>
              <w:t xml:space="preserve"> « Юбилейный»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14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2001</w:t>
            </w:r>
          </w:p>
        </w:tc>
        <w:tc>
          <w:tcPr>
            <w:tcW w:w="1371" w:type="dxa"/>
          </w:tcPr>
          <w:p w:rsidR="000D5278" w:rsidRPr="00EB19B0" w:rsidRDefault="000D5278" w:rsidP="000D5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621,8</w:t>
            </w:r>
            <w:r w:rsidRPr="00EB19B0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47" w:type="dxa"/>
          </w:tcPr>
          <w:p w:rsidR="000D5278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13.11.2009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 xml:space="preserve">Ул. 50 лет Октября 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2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1968</w:t>
            </w:r>
          </w:p>
        </w:tc>
        <w:tc>
          <w:tcPr>
            <w:tcW w:w="1371" w:type="dxa"/>
          </w:tcPr>
          <w:p w:rsidR="000D5278" w:rsidRPr="00EB19B0" w:rsidRDefault="000D5278" w:rsidP="000D527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 xml:space="preserve">371,50 </w:t>
            </w:r>
          </w:p>
        </w:tc>
        <w:tc>
          <w:tcPr>
            <w:tcW w:w="2047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13.11.2009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12.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Ул. 50 лет Октября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4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1954</w:t>
            </w:r>
          </w:p>
        </w:tc>
        <w:tc>
          <w:tcPr>
            <w:tcW w:w="1371" w:type="dxa"/>
          </w:tcPr>
          <w:p w:rsidR="000D5278" w:rsidRPr="00EB19B0" w:rsidRDefault="000D5278" w:rsidP="000D5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310,2</w:t>
            </w:r>
            <w:r w:rsidRPr="00EB19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7" w:type="dxa"/>
          </w:tcPr>
          <w:p w:rsidR="000D5278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13.11.2009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13.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Ул. 50 лет Октября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6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1958</w:t>
            </w:r>
          </w:p>
        </w:tc>
        <w:tc>
          <w:tcPr>
            <w:tcW w:w="1371" w:type="dxa"/>
          </w:tcPr>
          <w:p w:rsidR="000D5278" w:rsidRPr="00EB19B0" w:rsidRDefault="000D5278" w:rsidP="000D527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 xml:space="preserve">371,40 </w:t>
            </w:r>
          </w:p>
        </w:tc>
        <w:tc>
          <w:tcPr>
            <w:tcW w:w="2047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13.11.2009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14.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Ул. 50 лет Октября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8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1958</w:t>
            </w:r>
          </w:p>
        </w:tc>
        <w:tc>
          <w:tcPr>
            <w:tcW w:w="1371" w:type="dxa"/>
          </w:tcPr>
          <w:p w:rsidR="000D5278" w:rsidRPr="00EB19B0" w:rsidRDefault="000D5278" w:rsidP="000D5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358,0</w:t>
            </w:r>
            <w:r w:rsidRPr="00EB19B0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47" w:type="dxa"/>
          </w:tcPr>
          <w:p w:rsidR="000D5278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13.11.2009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15.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Ул. 50 лет Октября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10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1968</w:t>
            </w:r>
          </w:p>
        </w:tc>
        <w:tc>
          <w:tcPr>
            <w:tcW w:w="1371" w:type="dxa"/>
          </w:tcPr>
          <w:p w:rsidR="000D5278" w:rsidRPr="00EB19B0" w:rsidRDefault="000D5278" w:rsidP="000D5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713,8</w:t>
            </w:r>
            <w:r w:rsidRPr="00EB19B0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47" w:type="dxa"/>
          </w:tcPr>
          <w:p w:rsidR="000D5278" w:rsidRDefault="000D5278" w:rsidP="006D6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13.11.2009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16.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Ул. 50 лет Октября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12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1968</w:t>
            </w:r>
          </w:p>
        </w:tc>
        <w:tc>
          <w:tcPr>
            <w:tcW w:w="1371" w:type="dxa"/>
          </w:tcPr>
          <w:p w:rsidR="000D5278" w:rsidRPr="00EB19B0" w:rsidRDefault="000D5278" w:rsidP="000D527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 xml:space="preserve">693,70 </w:t>
            </w:r>
          </w:p>
        </w:tc>
        <w:tc>
          <w:tcPr>
            <w:tcW w:w="2047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13.11.2009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17.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Ул. 50 лет Октября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14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 w:rsidRPr="00EB19B0">
              <w:rPr>
                <w:sz w:val="28"/>
                <w:szCs w:val="28"/>
              </w:rPr>
              <w:t>1960</w:t>
            </w:r>
          </w:p>
        </w:tc>
        <w:tc>
          <w:tcPr>
            <w:tcW w:w="1371" w:type="dxa"/>
          </w:tcPr>
          <w:p w:rsidR="000D5278" w:rsidRPr="00EB19B0" w:rsidRDefault="000D5278" w:rsidP="000D5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696,2</w:t>
            </w:r>
            <w:r w:rsidRPr="00EB19B0">
              <w:rPr>
                <w:sz w:val="28"/>
                <w:szCs w:val="28"/>
              </w:rPr>
              <w:t xml:space="preserve">0 </w:t>
            </w:r>
          </w:p>
        </w:tc>
        <w:tc>
          <w:tcPr>
            <w:tcW w:w="2047" w:type="dxa"/>
          </w:tcPr>
          <w:p w:rsidR="000D5278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13.11.2009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Default="000D5278" w:rsidP="00726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693" w:type="dxa"/>
          </w:tcPr>
          <w:p w:rsidR="000D5278" w:rsidRPr="00EB19B0" w:rsidRDefault="000D5278" w:rsidP="000F686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М-Н</w:t>
            </w:r>
            <w:proofErr w:type="gramEnd"/>
            <w:r>
              <w:rPr>
                <w:sz w:val="28"/>
                <w:szCs w:val="28"/>
              </w:rPr>
              <w:t xml:space="preserve"> «Юбилейный»</w:t>
            </w:r>
          </w:p>
        </w:tc>
        <w:tc>
          <w:tcPr>
            <w:tcW w:w="850" w:type="dxa"/>
          </w:tcPr>
          <w:p w:rsidR="000D5278" w:rsidRPr="00EB19B0" w:rsidRDefault="000D5278" w:rsidP="000F6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64" w:type="dxa"/>
          </w:tcPr>
          <w:p w:rsidR="000D5278" w:rsidRPr="00EB19B0" w:rsidRDefault="000D5278" w:rsidP="000F6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1371" w:type="dxa"/>
          </w:tcPr>
          <w:p w:rsidR="000D5278" w:rsidRPr="00EB19B0" w:rsidRDefault="000D5278" w:rsidP="000F6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556,70</w:t>
            </w:r>
          </w:p>
        </w:tc>
        <w:tc>
          <w:tcPr>
            <w:tcW w:w="2047" w:type="dxa"/>
          </w:tcPr>
          <w:p w:rsidR="000D5278" w:rsidRDefault="000D5278" w:rsidP="006D6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05.02.2014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Pr="00EB19B0" w:rsidRDefault="000D5278" w:rsidP="00726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693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М-н</w:t>
            </w:r>
            <w:proofErr w:type="gramEnd"/>
            <w:r>
              <w:rPr>
                <w:sz w:val="28"/>
                <w:szCs w:val="28"/>
              </w:rPr>
              <w:t xml:space="preserve"> «Юбилейный» </w:t>
            </w:r>
          </w:p>
        </w:tc>
        <w:tc>
          <w:tcPr>
            <w:tcW w:w="850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64" w:type="dxa"/>
          </w:tcPr>
          <w:p w:rsidR="000D5278" w:rsidRPr="00EB19B0" w:rsidRDefault="000D5278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1371" w:type="dxa"/>
          </w:tcPr>
          <w:p w:rsidR="000D5278" w:rsidRPr="00EB19B0" w:rsidRDefault="000D5278" w:rsidP="006D6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563,50</w:t>
            </w:r>
          </w:p>
        </w:tc>
        <w:tc>
          <w:tcPr>
            <w:tcW w:w="2047" w:type="dxa"/>
          </w:tcPr>
          <w:p w:rsidR="000D5278" w:rsidRDefault="000D5278" w:rsidP="006D6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01.08.2014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Default="000D5278" w:rsidP="000F6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0D5278" w:rsidRDefault="000D5278" w:rsidP="000F686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М-Н</w:t>
            </w:r>
            <w:proofErr w:type="gramEnd"/>
            <w:r>
              <w:rPr>
                <w:sz w:val="28"/>
                <w:szCs w:val="28"/>
              </w:rPr>
              <w:t xml:space="preserve"> «Юбилейный»</w:t>
            </w:r>
          </w:p>
        </w:tc>
        <w:tc>
          <w:tcPr>
            <w:tcW w:w="850" w:type="dxa"/>
          </w:tcPr>
          <w:p w:rsidR="000D5278" w:rsidRDefault="000D5278" w:rsidP="000F6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64" w:type="dxa"/>
          </w:tcPr>
          <w:p w:rsidR="000D5278" w:rsidRDefault="000D5278" w:rsidP="000F68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1371" w:type="dxa"/>
          </w:tcPr>
          <w:p w:rsidR="000D5278" w:rsidRPr="00EB19B0" w:rsidRDefault="00A22F71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786,60</w:t>
            </w:r>
          </w:p>
        </w:tc>
        <w:tc>
          <w:tcPr>
            <w:tcW w:w="2047" w:type="dxa"/>
          </w:tcPr>
          <w:p w:rsidR="000D5278" w:rsidRDefault="00A22F71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01.02.2015</w:t>
            </w:r>
          </w:p>
        </w:tc>
      </w:tr>
      <w:tr w:rsidR="000D5278" w:rsidRPr="00EB19B0" w:rsidTr="000D5278">
        <w:tc>
          <w:tcPr>
            <w:tcW w:w="710" w:type="dxa"/>
          </w:tcPr>
          <w:p w:rsidR="000D5278" w:rsidRDefault="000D5278" w:rsidP="00A510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D5278" w:rsidRDefault="00A22F71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0D5278" w:rsidRDefault="000D5278" w:rsidP="00A510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0D5278" w:rsidRDefault="000D5278" w:rsidP="00A510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0D5278" w:rsidRDefault="00A22F71" w:rsidP="00A510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13391,3</w:t>
            </w:r>
          </w:p>
        </w:tc>
        <w:tc>
          <w:tcPr>
            <w:tcW w:w="2047" w:type="dxa"/>
          </w:tcPr>
          <w:p w:rsidR="000D5278" w:rsidRDefault="000D5278" w:rsidP="00A510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19B0" w:rsidRDefault="00EB19B0" w:rsidP="00EB19B0">
      <w:pPr>
        <w:rPr>
          <w:sz w:val="28"/>
          <w:szCs w:val="28"/>
        </w:rPr>
      </w:pPr>
      <w:r w:rsidRPr="00EB19B0">
        <w:rPr>
          <w:sz w:val="28"/>
          <w:szCs w:val="28"/>
        </w:rPr>
        <w:t xml:space="preserve">Всего в ООО « Ясенковская Управляющая компания» </w:t>
      </w:r>
      <w:r w:rsidR="00A22F71">
        <w:rPr>
          <w:sz w:val="28"/>
          <w:szCs w:val="28"/>
        </w:rPr>
        <w:t>20</w:t>
      </w:r>
      <w:r w:rsidR="0072658A">
        <w:rPr>
          <w:sz w:val="28"/>
          <w:szCs w:val="28"/>
        </w:rPr>
        <w:t xml:space="preserve"> </w:t>
      </w:r>
      <w:r w:rsidRPr="00EB19B0">
        <w:rPr>
          <w:sz w:val="28"/>
          <w:szCs w:val="28"/>
        </w:rPr>
        <w:t xml:space="preserve"> Многоквартирных домов общей площадью </w:t>
      </w:r>
      <w:r w:rsidR="00A22F71">
        <w:rPr>
          <w:sz w:val="28"/>
          <w:szCs w:val="28"/>
        </w:rPr>
        <w:t>13391,3</w:t>
      </w:r>
      <w:r w:rsidRPr="00EB19B0">
        <w:rPr>
          <w:sz w:val="28"/>
          <w:szCs w:val="28"/>
        </w:rPr>
        <w:t xml:space="preserve"> м</w:t>
      </w:r>
      <w:proofErr w:type="gramStart"/>
      <w:r w:rsidRPr="00EB19B0">
        <w:rPr>
          <w:sz w:val="28"/>
          <w:szCs w:val="28"/>
        </w:rPr>
        <w:t>2</w:t>
      </w:r>
      <w:proofErr w:type="gramEnd"/>
    </w:p>
    <w:p w:rsidR="00881B48" w:rsidRDefault="00881B48" w:rsidP="00EB19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МКД  расположены на территории  Ясенковского  сельского поселения</w:t>
      </w:r>
      <w:proofErr w:type="gramEnd"/>
    </w:p>
    <w:p w:rsidR="00AF0E71" w:rsidRDefault="00AF0E71" w:rsidP="00EB19B0">
      <w:pPr>
        <w:rPr>
          <w:sz w:val="28"/>
          <w:szCs w:val="28"/>
        </w:rPr>
      </w:pPr>
      <w:r>
        <w:rPr>
          <w:sz w:val="28"/>
          <w:szCs w:val="28"/>
        </w:rPr>
        <w:t xml:space="preserve">Глава Ясенковского </w:t>
      </w:r>
    </w:p>
    <w:p w:rsidR="00AF0E71" w:rsidRPr="00EB19B0" w:rsidRDefault="00AF0E71" w:rsidP="00EB19B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В.А. Сафонов</w:t>
      </w:r>
      <w:bookmarkStart w:id="0" w:name="_GoBack"/>
      <w:bookmarkEnd w:id="0"/>
    </w:p>
    <w:sectPr w:rsidR="00AF0E71" w:rsidRPr="00EB19B0" w:rsidSect="000D5278">
      <w:pgSz w:w="11906" w:h="16838"/>
      <w:pgMar w:top="1134" w:right="851" w:bottom="1134" w:left="170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07"/>
    <w:rsid w:val="00010308"/>
    <w:rsid w:val="000D5278"/>
    <w:rsid w:val="001D08D2"/>
    <w:rsid w:val="00286294"/>
    <w:rsid w:val="00377D0A"/>
    <w:rsid w:val="006D6323"/>
    <w:rsid w:val="0072658A"/>
    <w:rsid w:val="00881B48"/>
    <w:rsid w:val="00A22F71"/>
    <w:rsid w:val="00A81256"/>
    <w:rsid w:val="00AA7707"/>
    <w:rsid w:val="00AF0E71"/>
    <w:rsid w:val="00D64F1F"/>
    <w:rsid w:val="00EB19B0"/>
    <w:rsid w:val="00FA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15</cp:revision>
  <cp:lastPrinted>2015-03-04T07:32:00Z</cp:lastPrinted>
  <dcterms:created xsi:type="dcterms:W3CDTF">2011-09-04T05:32:00Z</dcterms:created>
  <dcterms:modified xsi:type="dcterms:W3CDTF">2015-03-04T07:33:00Z</dcterms:modified>
</cp:coreProperties>
</file>